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32A7" w14:textId="7DF657E0" w:rsidR="00A15D15" w:rsidRPr="00794254" w:rsidRDefault="0005458A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C99BF7" wp14:editId="6B88E642">
            <wp:simplePos x="0" y="0"/>
            <wp:positionH relativeFrom="column">
              <wp:posOffset>5770245</wp:posOffset>
            </wp:positionH>
            <wp:positionV relativeFrom="paragraph">
              <wp:posOffset>1270</wp:posOffset>
            </wp:positionV>
            <wp:extent cx="876300" cy="1066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4D6FC" wp14:editId="2A5A27E0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184275" cy="1184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152E0B69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01253D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323408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AE8F97F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Riddells Creek</w:t>
      </w:r>
    </w:p>
    <w:p w14:paraId="64CF7E82" w14:textId="421CEDAD" w:rsidR="00323408" w:rsidRPr="00424A35" w:rsidRDefault="00323408" w:rsidP="00323408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>22</w:t>
      </w:r>
      <w:r w:rsidR="003438E1" w:rsidRPr="003438E1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nd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>4</w:t>
      </w:r>
      <w:r w:rsidR="003438E1" w:rsidRPr="003438E1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 xml:space="preserve"> Mar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>4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41F744F2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532000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323408">
        <w:rPr>
          <w:rFonts w:ascii="Verdana" w:hAnsi="Verdana"/>
          <w:b/>
          <w:bCs/>
          <w:i/>
          <w:color w:val="FFFF00"/>
          <w:highlight w:val="darkGray"/>
        </w:rPr>
        <w:t>V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–  you’ll learn more about how to go out and earn your Grey Wolf Award, </w:t>
      </w:r>
      <w:r w:rsidR="00BB765B">
        <w:rPr>
          <w:rFonts w:ascii="Verdana" w:hAnsi="Verdana"/>
        </w:rPr>
        <w:t xml:space="preserve">get a chance to earn parts of the </w:t>
      </w:r>
      <w:r w:rsidR="00532000">
        <w:rPr>
          <w:rFonts w:ascii="Verdana" w:hAnsi="Verdana"/>
        </w:rPr>
        <w:t xml:space="preserve">core </w:t>
      </w:r>
      <w:r w:rsidR="00BB765B">
        <w:rPr>
          <w:rFonts w:ascii="Verdana" w:hAnsi="Verdana"/>
        </w:rPr>
        <w:t>OAS badges</w:t>
      </w:r>
      <w:r w:rsidR="00B2079A">
        <w:rPr>
          <w:rFonts w:ascii="Verdana" w:hAnsi="Verdana"/>
        </w:rPr>
        <w:t xml:space="preserve">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179E94EC" w:rsidR="007E5085" w:rsidRDefault="0005458A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A6425B" wp14:editId="3BD5E428">
            <wp:simplePos x="0" y="0"/>
            <wp:positionH relativeFrom="column">
              <wp:posOffset>3562350</wp:posOffset>
            </wp:positionH>
            <wp:positionV relativeFrom="paragraph">
              <wp:posOffset>26035</wp:posOffset>
            </wp:positionV>
            <wp:extent cx="300037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r w:rsidR="00CE2E2F">
        <w:rPr>
          <w:rFonts w:ascii="Verdana" w:hAnsi="Verdana"/>
        </w:rPr>
        <w:t>Riddells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071205A4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 xml:space="preserve">We’ll be </w:t>
      </w:r>
      <w:r w:rsidR="00323408">
        <w:rPr>
          <w:rFonts w:ascii="Verdana" w:hAnsi="Verdana"/>
        </w:rPr>
        <w:t>camping in tents</w:t>
      </w:r>
      <w:r w:rsidR="00CE2E2F">
        <w:rPr>
          <w:rFonts w:ascii="Verdana" w:hAnsi="Verdana"/>
        </w:rPr>
        <w:t>, eating our meals (</w:t>
      </w:r>
      <w:r w:rsidR="00BB765B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 xml:space="preserve">CUBS will cook!) and will be having tons of fun while we learn some great stuff. We’ll be </w:t>
      </w:r>
      <w:r w:rsidR="00323408">
        <w:rPr>
          <w:rFonts w:ascii="Verdana" w:hAnsi="Verdana"/>
        </w:rPr>
        <w:t>right next to</w:t>
      </w:r>
      <w:r w:rsidR="00CE2E2F">
        <w:rPr>
          <w:rFonts w:ascii="Verdana" w:hAnsi="Verdana"/>
        </w:rPr>
        <w:t xml:space="preserve">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05A875" w:rsidR="00440AD9" w:rsidRPr="00257F16" w:rsidRDefault="0005458A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C637E" wp14:editId="69943D6F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</w:t>
      </w:r>
      <w:r w:rsidR="00BB765B">
        <w:rPr>
          <w:rFonts w:ascii="Verdana" w:hAnsi="Verdana"/>
        </w:rPr>
        <w:t>parts of the OAS</w:t>
      </w:r>
      <w:r w:rsidR="00257F16">
        <w:rPr>
          <w:rFonts w:ascii="Verdana" w:hAnsi="Verdana"/>
        </w:rPr>
        <w:t xml:space="preserve">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73B12320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Please </w:t>
      </w:r>
      <w:r w:rsidR="00692D0B" w:rsidRPr="00A16BAB">
        <w:rPr>
          <w:rFonts w:ascii="Verdana" w:hAnsi="Verdana"/>
          <w:b/>
          <w:bCs/>
          <w:i/>
          <w:iCs/>
          <w:highlight w:val="yellow"/>
          <w:u w:val="single"/>
        </w:rPr>
        <w:t>print out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 and </w:t>
      </w:r>
      <w:r w:rsidR="00692D0B" w:rsidRPr="00A16BAB">
        <w:rPr>
          <w:rFonts w:ascii="Verdana" w:hAnsi="Verdana"/>
          <w:b/>
          <w:bCs/>
          <w:i/>
          <w:iCs/>
          <w:highlight w:val="yellow"/>
          <w:u w:val="single"/>
        </w:rPr>
        <w:t>bring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 your</w:t>
      </w:r>
      <w:r w:rsidR="00692D0B" w:rsidRPr="00323408">
        <w:rPr>
          <w:rFonts w:ascii="Verdana" w:hAnsi="Verdana"/>
          <w:highlight w:val="yellow"/>
        </w:rPr>
        <w:t xml:space="preserve"> </w:t>
      </w:r>
      <w:r w:rsidR="00BB765B" w:rsidRPr="00323408">
        <w:rPr>
          <w:rFonts w:ascii="Verdana" w:hAnsi="Verdana"/>
          <w:b/>
          <w:bCs/>
          <w:highlight w:val="yellow"/>
        </w:rPr>
        <w:t>Operoo</w:t>
      </w:r>
      <w:r w:rsidR="00692D0B" w:rsidRPr="00323408">
        <w:rPr>
          <w:rFonts w:ascii="Verdana" w:hAnsi="Verdana"/>
          <w:highlight w:val="yellow"/>
        </w:rPr>
        <w:t xml:space="preserve"> record</w:t>
      </w:r>
      <w:r w:rsidR="00692D0B" w:rsidRPr="0081129E">
        <w:rPr>
          <w:rFonts w:ascii="Verdana" w:hAnsi="Verdana"/>
          <w:highlight w:val="yellow"/>
        </w:rPr>
        <w:t>.</w:t>
      </w:r>
      <w:r w:rsidR="0081129E" w:rsidRPr="0081129E">
        <w:rPr>
          <w:rFonts w:ascii="Verdana" w:hAnsi="Verdana"/>
          <w:highlight w:val="yellow"/>
        </w:rPr>
        <w:t xml:space="preserve"> Remember, medication to be provided in original packaging to your Leader, with clear instructions.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A240D83E-CB21-429A-84BE-128F78280BCE}"/>
    <w:embedBold r:id="rId2" w:fontKey="{A7FFA309-53EE-4374-864B-2EAAB6728E8A}"/>
    <w:embedItalic r:id="rId3" w:fontKey="{E93F77BC-7B85-4416-ADC3-A2C71066764A}"/>
    <w:embedBoldItalic r:id="rId4" w:fontKey="{712EA1CF-5660-46DA-89FF-25253895CC0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36443309">
    <w:abstractNumId w:val="0"/>
  </w:num>
  <w:num w:numId="2" w16cid:durableId="72059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253D"/>
    <w:rsid w:val="000479A9"/>
    <w:rsid w:val="0005458A"/>
    <w:rsid w:val="00082B2A"/>
    <w:rsid w:val="000942D6"/>
    <w:rsid w:val="000E181F"/>
    <w:rsid w:val="000F08AF"/>
    <w:rsid w:val="00135237"/>
    <w:rsid w:val="0015287E"/>
    <w:rsid w:val="00153555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15CC"/>
    <w:rsid w:val="002F2BDE"/>
    <w:rsid w:val="00323408"/>
    <w:rsid w:val="00331D87"/>
    <w:rsid w:val="003438E1"/>
    <w:rsid w:val="003E4757"/>
    <w:rsid w:val="003E71D5"/>
    <w:rsid w:val="00440AD9"/>
    <w:rsid w:val="004444DD"/>
    <w:rsid w:val="004A685A"/>
    <w:rsid w:val="005055F4"/>
    <w:rsid w:val="00532000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312E2"/>
    <w:rsid w:val="00742791"/>
    <w:rsid w:val="00772930"/>
    <w:rsid w:val="00794254"/>
    <w:rsid w:val="007D1C3B"/>
    <w:rsid w:val="007E5085"/>
    <w:rsid w:val="0081129E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16BAB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B765B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2023-03-23T09:11:00Z</dcterms:created>
  <dcterms:modified xsi:type="dcterms:W3CDTF">2024-03-14T08:26:00Z</dcterms:modified>
</cp:coreProperties>
</file>